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AF" w:rsidRDefault="004035AF"/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15pt;margin-top:-16.9pt;width:505.05pt;height:141.3pt;z-index:251660288;mso-height-percent:200;mso-height-percent:200;mso-width-relative:margin;mso-height-relative:margin">
            <v:textbox style="mso-next-textbox:#_x0000_s1028;mso-fit-shape-to-text:t">
              <w:txbxContent>
                <w:p w:rsidR="004035AF" w:rsidRPr="004035AF" w:rsidRDefault="004035AF" w:rsidP="004035AF">
                  <w:pPr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4035AF">
                    <w:rPr>
                      <w:rFonts w:ascii="Calibri" w:hAnsi="Calibri" w:cs="Calibri"/>
                      <w:sz w:val="40"/>
                      <w:szCs w:val="40"/>
                    </w:rPr>
                    <w:t>Loan Modification Letter (If You Have Already Missed Payments)</w:t>
                  </w:r>
                </w:p>
                <w:p w:rsidR="004035AF" w:rsidRPr="004035AF" w:rsidRDefault="004035AF" w:rsidP="004035AF">
                  <w:pPr>
                    <w:rPr>
                      <w:rFonts w:ascii="Calibri" w:hAnsi="Calibri" w:cs="Calibri"/>
                    </w:rPr>
                  </w:pPr>
                </w:p>
                <w:p w:rsidR="004035AF" w:rsidRPr="004035AF" w:rsidRDefault="004035AF" w:rsidP="004035AF">
                  <w:pPr>
                    <w:rPr>
                      <w:rFonts w:ascii="Calibri" w:hAnsi="Calibri" w:cs="Calibri"/>
                    </w:rPr>
                  </w:pPr>
                  <w:r w:rsidRPr="004035AF">
                    <w:rPr>
                      <w:rFonts w:ascii="Calibri" w:hAnsi="Calibri" w:cs="Calibri"/>
                    </w:rPr>
                    <w:t>You’ll send this letter to an original creditor</w:t>
                  </w:r>
                </w:p>
                <w:p w:rsidR="004035AF" w:rsidRPr="004035AF" w:rsidRDefault="004035AF" w:rsidP="004035AF">
                  <w:pPr>
                    <w:pStyle w:val="normal0"/>
                    <w:rPr>
                      <w:rFonts w:ascii="Calibri" w:hAnsi="Calibri" w:cs="Calibri"/>
                    </w:rPr>
                  </w:pPr>
                  <w:r w:rsidRPr="004035AF">
                    <w:rPr>
                      <w:rFonts w:ascii="Calibri" w:hAnsi="Calibri" w:cs="Calibri"/>
                    </w:rPr>
                    <w:t>It is better to contact your lender before missing a payment. If you have already missed payments, it’s too late for that. You can still salvage the situation. Use this modified letter if you have already missed payments.</w:t>
                  </w:r>
                </w:p>
                <w:p w:rsidR="004035AF" w:rsidRPr="004035AF" w:rsidRDefault="004035AF" w:rsidP="004035AF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  <w10:wrap type="square"/>
          </v:shape>
        </w:pict>
      </w:r>
      <w:r w:rsidRPr="004035AF">
        <w:rPr>
          <w:rFonts w:asciiTheme="minorHAnsi" w:hAnsiTheme="minorHAnsi" w:cstheme="minorHAnsi"/>
        </w:rPr>
        <w:t>(Your Name)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(Your Address)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(Your email address)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(Your phone number)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RE: Account number (your account number)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To Whom It May Concern: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 xml:space="preserve">I am writing to discuss the loan referred to above. 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 xml:space="preserve">I have missed (number) payments on this loan. I deeply regret the lapse and I intend to rectify it. I was hoping to catch up quickly but unexpected events have left me unable to do so. 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br/>
        <w:t>I am writing to request a loan modification that will allow me to recover and maintain my payment record and make full payment of my debt.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 xml:space="preserve">My current inability to make payments is caused by (insert reason here). I am acting to resolve this situation by (explain what you are doing to solve your problem) and I expect to be able to resume payments by (insert target date here - be honest). In the meantime, I am willing to continue paying (insert amount that you are able to pay) per month.  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I am committed to paying this loan in full and I believe that modification of the payment schedule will serve both of our interests. I’m willing to consider any modification that you can offer to keep my account in good standing.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I am attaching documentation to confirm the issues described above.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I await your reply and I hope that we can work together to resolve this problem</w:t>
      </w: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</w:p>
    <w:p w:rsidR="004035A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Sincerely,</w:t>
      </w:r>
    </w:p>
    <w:p w:rsidR="0053468F" w:rsidRPr="004035AF" w:rsidRDefault="004035AF" w:rsidP="004035AF">
      <w:pPr>
        <w:pStyle w:val="normal0"/>
        <w:rPr>
          <w:rFonts w:asciiTheme="minorHAnsi" w:hAnsiTheme="minorHAnsi" w:cstheme="minorHAnsi"/>
        </w:rPr>
      </w:pPr>
      <w:r w:rsidRPr="004035AF">
        <w:rPr>
          <w:rFonts w:asciiTheme="minorHAnsi" w:hAnsiTheme="minorHAnsi" w:cstheme="minorHAnsi"/>
        </w:rPr>
        <w:t>(Your Name</w:t>
      </w:r>
      <w:r>
        <w:rPr>
          <w:rFonts w:asciiTheme="minorHAnsi" w:hAnsiTheme="minorHAnsi" w:cstheme="minorHAnsi"/>
        </w:rPr>
        <w:t>)</w:t>
      </w:r>
    </w:p>
    <w:sectPr w:rsidR="0053468F" w:rsidRPr="004035AF" w:rsidSect="0053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35AF"/>
    <w:rsid w:val="004035AF"/>
    <w:rsid w:val="0053468F"/>
    <w:rsid w:val="00962367"/>
    <w:rsid w:val="00C0295C"/>
    <w:rsid w:val="00C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AF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aliases w:val="custom 1"/>
    <w:basedOn w:val="TableNormal"/>
    <w:uiPriority w:val="63"/>
    <w:rsid w:val="00C02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0">
    <w:name w:val="normal"/>
    <w:rsid w:val="004035A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2022-10-10T12:20:00Z</dcterms:created>
  <dcterms:modified xsi:type="dcterms:W3CDTF">2022-10-10T12:21:00Z</dcterms:modified>
</cp:coreProperties>
</file>